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с-27.11-30.11."/>
    <w:p>
      <w:pPr>
        <w:pStyle w:val="Heading3"/>
      </w:pPr>
      <w:r>
        <w:t xml:space="preserve">Информация УВД по СВАО с 27.11-30.11.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В СВАО подведены итоги оперативно-профилактического мероприятия «Надзор»</w:t>
      </w:r>
    </w:p>
    <w:p>
      <w:pPr>
        <w:pStyle w:val="BodyText"/>
      </w:pPr>
      <w:r>
        <w:t xml:space="preserve">Оперативники ОМВД России по району Свиблово г. Москвы задержали мошенника, продавшего поддельный авиабилет</w:t>
      </w:r>
    </w:p>
    <w:p>
      <w:pPr>
        <w:pStyle w:val="BodyText"/>
      </w:pPr>
      <w:r>
        <w:t xml:space="preserve">В период с 20 по 27 ноября 2023 года на территории Северо-Восточного административного округа города Москвы проводилось оперативно-профилактическое мероприятие «Надзор», направленное на повышение эффективности деятельности территориальных органов МВД России на районном уровне, подчиненных ГУ МВД России по г. Москве, по предупреждению и пресечению совершения преступлений и административных правонарушений лицами, подпадающими под действие Федерального закона от 6 апреля 2011 года № 64-ФЗ «Об административном надзоре за лицами, освобожденными из мест лишения свободы», а так же активизации выявления и розыска лиц, в отношении которых установлен административный надзор, не прибывших к месту его осуществления либо самовольно оставивших его.</w:t>
      </w:r>
    </w:p>
    <w:p>
      <w:pPr>
        <w:pStyle w:val="BodyText"/>
      </w:pPr>
      <w:r>
        <w:t xml:space="preserve">В ходе проведения мероприятия проверено более 600 лиц, состоящих под административным надзором и формально под него подпадающих, было подано 3 заявления в суд об установлении административного надзора и 21 заявления о продлении административного надзора, поставлено на учет 9 поднадзорных лиц, составлено 162 административных протокола, а также возбуждено 3 уголовных дела по статье 314.1 УК РФ «Уклонение от отбывания ограничения свободы, лишения свободы, а также от применения принудительных мер медицинского характера». Также в отношении 43 поднадзорных лиц принято наказание в виде административного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В полицию с заявлением о мошенничестве обратился 28-летний мужчина и сообщил, что в одном из торговых центров на улице Снежная приобрел авиабилет, стоимостью более 13 тысяч рублей, который впоследствии оказался недействительным.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 на рабочем месте. Им оказался 30-летний приезжий. По предварительным данным, он подделал авиабилет через графический редактор и продал потерпевшему. Вырученными денежными средствами злоумышленник распорядился по собственному усмотрению.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о подписке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http://yaroslavsky.mos.ru/fms/information-of-uvd-po-svao/detail/12020899.html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020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020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2024-10-23T08:46:54Z</dcterms:created>
  <dcterms:modified xsi:type="dcterms:W3CDTF">2024-10-23T08:46:54Z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